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3A4528" w:rsidP="0061653B">
      <w:pPr>
        <w:jc w:val="center"/>
        <w:rPr>
          <w:b/>
          <w:sz w:val="32"/>
          <w:szCs w:val="32"/>
        </w:rPr>
      </w:pPr>
      <w:r w:rsidRPr="003A4528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3A4528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722A1B">
        <w:rPr>
          <w:rFonts w:ascii="Arial" w:hAnsi="Arial" w:cs="Arial"/>
          <w:b/>
          <w:color w:val="C00000"/>
          <w:sz w:val="22"/>
          <w:szCs w:val="22"/>
          <w:u w:val="single"/>
        </w:rPr>
        <w:t>DUBEN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AB7B5A" w:rsidRDefault="00AB7B5A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30045" w:rsidRDefault="00730045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45">
              <w:rPr>
                <w:rFonts w:ascii="Arial" w:hAnsi="Arial" w:cs="Arial"/>
                <w:b/>
                <w:sz w:val="22"/>
                <w:szCs w:val="22"/>
              </w:rPr>
              <w:t xml:space="preserve">18. 4. 2019 </w:t>
            </w:r>
            <w:r w:rsidRPr="0073004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30045">
              <w:rPr>
                <w:rFonts w:ascii="Arial" w:hAnsi="Arial" w:cs="Arial"/>
                <w:sz w:val="22"/>
                <w:szCs w:val="22"/>
              </w:rPr>
              <w:t xml:space="preserve">Jablunkov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300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730045" w:rsidRPr="00730045" w:rsidRDefault="00730045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3004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Malajsie </w:t>
            </w:r>
          </w:p>
          <w:p w:rsidR="00730045" w:rsidRDefault="00730045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Cestovatelská přednáška Radima Doláka. Začátek v 17 hodin. 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529" w:rsidRPr="00730045" w:rsidRDefault="007C5529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045" w:rsidRDefault="00730045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45">
              <w:rPr>
                <w:rFonts w:ascii="Arial" w:hAnsi="Arial" w:cs="Arial"/>
                <w:b/>
                <w:sz w:val="22"/>
                <w:szCs w:val="22"/>
              </w:rPr>
              <w:t xml:space="preserve">20. – 22. 4. 2019 </w:t>
            </w:r>
            <w:r w:rsidRPr="00730045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Mosty u Jablunkova – chata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Studeničné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0045" w:rsidRPr="009C0E99" w:rsidRDefault="009C0E99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C0E9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Velikonoční zabijačkové hody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9C0E9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proofErr w:type="spellStart"/>
            <w:r w:rsidRPr="009C0E99">
              <w:rPr>
                <w:rFonts w:ascii="Arial" w:hAnsi="Arial" w:cs="Arial"/>
                <w:b/>
                <w:sz w:val="22"/>
                <w:szCs w:val="22"/>
                <w:u w:val="single"/>
              </w:rPr>
              <w:t>Studeničném</w:t>
            </w:r>
            <w:proofErr w:type="spellEnd"/>
          </w:p>
          <w:p w:rsidR="009C0E99" w:rsidRDefault="009C0E99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www.chatastudenicne.cz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0E99" w:rsidRDefault="009C0E99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2034" w:rsidRPr="00730045" w:rsidRDefault="00512034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2A1B" w:rsidRDefault="00722A1B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</w:rPr>
              <w:t xml:space="preserve">21. 4.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722A1B" w:rsidRDefault="00722A1B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Dolní Lomná – Hotel Pod Akáty</w:t>
            </w:r>
          </w:p>
          <w:p w:rsidR="00722A1B" w:rsidRPr="00722A1B" w:rsidRDefault="00722A1B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  <w:u w:val="single"/>
              </w:rPr>
              <w:t>Divadelní představení MK PZKO Dolní Lomná</w:t>
            </w:r>
          </w:p>
          <w:p w:rsidR="00722A1B" w:rsidRDefault="00722A1B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2A1B" w:rsidRDefault="00722A1B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529" w:rsidRDefault="007C5529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E99" w:rsidRDefault="009C0E99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E99">
              <w:rPr>
                <w:rFonts w:ascii="Arial" w:hAnsi="Arial" w:cs="Arial"/>
                <w:b/>
                <w:sz w:val="22"/>
                <w:szCs w:val="22"/>
              </w:rPr>
              <w:t>27. 4. 2019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místní knihovna</w:t>
            </w:r>
          </w:p>
          <w:p w:rsidR="009C0E99" w:rsidRPr="009C0E99" w:rsidRDefault="009C0E99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C0E99">
              <w:rPr>
                <w:rFonts w:ascii="Arial" w:hAnsi="Arial" w:cs="Arial"/>
                <w:b/>
                <w:sz w:val="22"/>
                <w:szCs w:val="22"/>
                <w:u w:val="single"/>
              </w:rPr>
              <w:t>Křížovkářská soutěž</w:t>
            </w:r>
          </w:p>
          <w:p w:rsidR="009C0E99" w:rsidRDefault="009C0E99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Přihlášky do 25. 4. 2019.</w:t>
            </w:r>
          </w:p>
          <w:p w:rsidR="009C0E99" w:rsidRDefault="009C0E99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naseknihovna.cz/mostyujablunkova</w:t>
            </w:r>
          </w:p>
          <w:p w:rsidR="00730045" w:rsidRDefault="00730045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5529" w:rsidRPr="00722A1B" w:rsidRDefault="007C5529" w:rsidP="00BE08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045" w:rsidRPr="00722A1B" w:rsidRDefault="00730045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</w:rPr>
              <w:t xml:space="preserve">26. 4. 2019 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Bukovec – areál u OÚ</w:t>
            </w:r>
          </w:p>
          <w:p w:rsidR="00730045" w:rsidRPr="00722A1B" w:rsidRDefault="00730045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  <w:u w:val="single"/>
              </w:rPr>
              <w:t>Den Země v </w:t>
            </w:r>
            <w:proofErr w:type="spellStart"/>
            <w:r w:rsidRPr="00722A1B">
              <w:rPr>
                <w:rFonts w:ascii="Arial" w:hAnsi="Arial" w:cs="Arial"/>
                <w:b/>
                <w:sz w:val="22"/>
                <w:szCs w:val="22"/>
                <w:u w:val="single"/>
              </w:rPr>
              <w:t>Goralii</w:t>
            </w:r>
            <w:proofErr w:type="spellEnd"/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Tradiční jarní úklid.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6E70" w:rsidRPr="001D16FC" w:rsidRDefault="009E6E70" w:rsidP="00722A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730045" w:rsidRDefault="00730045" w:rsidP="007300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</w:rPr>
              <w:t>27. 4. 2019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Hrádek </w:t>
            </w:r>
          </w:p>
          <w:p w:rsidR="00730045" w:rsidRPr="00722A1B" w:rsidRDefault="00730045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Běh Hrádkem 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www.obechradek.cz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45">
              <w:rPr>
                <w:rFonts w:ascii="Arial" w:hAnsi="Arial" w:cs="Arial"/>
                <w:b/>
                <w:sz w:val="22"/>
                <w:szCs w:val="22"/>
              </w:rPr>
              <w:t>27. 4. 2019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Košařiska – chata Ostrý </w:t>
            </w:r>
          </w:p>
          <w:p w:rsidR="00730045" w:rsidRPr="00730045" w:rsidRDefault="00730045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30045">
              <w:rPr>
                <w:rFonts w:ascii="Arial" w:hAnsi="Arial" w:cs="Arial"/>
                <w:b/>
                <w:sz w:val="22"/>
                <w:szCs w:val="22"/>
                <w:u w:val="single"/>
              </w:rPr>
              <w:t>Pálení čarodějnic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www.chataostry.cz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045">
              <w:rPr>
                <w:rFonts w:ascii="Arial" w:hAnsi="Arial" w:cs="Arial"/>
                <w:b/>
                <w:sz w:val="22"/>
                <w:szCs w:val="22"/>
              </w:rPr>
              <w:t>28. 4. 2019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Mosty u Jablunkova – sál PZKO </w:t>
            </w:r>
          </w:p>
          <w:p w:rsidR="00730045" w:rsidRPr="00730045" w:rsidRDefault="00730045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730045">
              <w:rPr>
                <w:rFonts w:ascii="Arial" w:hAnsi="Arial" w:cs="Arial"/>
                <w:b/>
                <w:sz w:val="22"/>
                <w:szCs w:val="22"/>
                <w:u w:val="single"/>
              </w:rPr>
              <w:t>Habaďůra</w:t>
            </w:r>
            <w:proofErr w:type="spellEnd"/>
            <w:r w:rsidRPr="0073004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aneb Nájemníci pana </w:t>
            </w:r>
            <w:proofErr w:type="spellStart"/>
            <w:r w:rsidRPr="00730045">
              <w:rPr>
                <w:rFonts w:ascii="Arial" w:hAnsi="Arial" w:cs="Arial"/>
                <w:b/>
                <w:sz w:val="22"/>
                <w:szCs w:val="22"/>
                <w:u w:val="single"/>
              </w:rPr>
              <w:t>Swana</w:t>
            </w:r>
            <w:proofErr w:type="spellEnd"/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17 hodin.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045" w:rsidRPr="00722A1B" w:rsidRDefault="00730045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</w:rPr>
              <w:t>30. 4. 2019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Bukovec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Kempa</w:t>
            </w:r>
            <w:proofErr w:type="spellEnd"/>
          </w:p>
          <w:p w:rsidR="00730045" w:rsidRPr="00722A1B" w:rsidRDefault="00730045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Stavění máje na </w:t>
            </w:r>
            <w:proofErr w:type="spellStart"/>
            <w:r w:rsidRPr="00722A1B">
              <w:rPr>
                <w:rFonts w:ascii="Arial" w:hAnsi="Arial" w:cs="Arial"/>
                <w:b/>
                <w:sz w:val="22"/>
                <w:szCs w:val="22"/>
                <w:u w:val="single"/>
              </w:rPr>
              <w:t>Kempě</w:t>
            </w:r>
            <w:proofErr w:type="spellEnd"/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</w:rPr>
              <w:t>30. 4. 2019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Dolní Lomná –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Lomňanského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muzea</w:t>
            </w:r>
          </w:p>
          <w:p w:rsidR="00730045" w:rsidRPr="00722A1B" w:rsidRDefault="00730045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22A1B">
              <w:rPr>
                <w:rFonts w:ascii="Arial" w:hAnsi="Arial" w:cs="Arial"/>
                <w:b/>
                <w:sz w:val="22"/>
                <w:szCs w:val="22"/>
                <w:u w:val="single"/>
              </w:rPr>
              <w:t>Stavění máje</w:t>
            </w: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045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E70">
              <w:rPr>
                <w:rFonts w:ascii="Arial" w:hAnsi="Arial" w:cs="Arial"/>
                <w:b/>
                <w:sz w:val="22"/>
                <w:szCs w:val="22"/>
              </w:rPr>
              <w:t>30. 4. 2019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Výletiště</w:t>
            </w:r>
          </w:p>
          <w:p w:rsidR="00730045" w:rsidRPr="009E6E70" w:rsidRDefault="00730045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E6E70">
              <w:rPr>
                <w:rFonts w:ascii="Arial" w:hAnsi="Arial" w:cs="Arial"/>
                <w:b/>
                <w:sz w:val="22"/>
                <w:szCs w:val="22"/>
                <w:u w:val="single"/>
              </w:rPr>
              <w:t>Stavění máje</w:t>
            </w:r>
          </w:p>
          <w:p w:rsidR="001E38EB" w:rsidRDefault="00730045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</w:p>
          <w:p w:rsidR="009C0E99" w:rsidRDefault="009C0E99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0E99" w:rsidRDefault="009C0E99" w:rsidP="00730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E99">
              <w:rPr>
                <w:rFonts w:ascii="Arial" w:hAnsi="Arial" w:cs="Arial"/>
                <w:b/>
                <w:sz w:val="22"/>
                <w:szCs w:val="22"/>
              </w:rPr>
              <w:t>30. 4. 2019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KD Dolní Mosty</w:t>
            </w:r>
          </w:p>
          <w:p w:rsidR="009C0E99" w:rsidRPr="009C0E99" w:rsidRDefault="009C0E99" w:rsidP="0073004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C0E99">
              <w:rPr>
                <w:rFonts w:ascii="Arial" w:hAnsi="Arial" w:cs="Arial"/>
                <w:b/>
                <w:sz w:val="22"/>
                <w:szCs w:val="22"/>
                <w:u w:val="single"/>
              </w:rPr>
              <w:t>Stavění máje</w:t>
            </w:r>
          </w:p>
          <w:p w:rsidR="009C0E99" w:rsidRDefault="009C0E99" w:rsidP="009C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Akce s doprovod.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programem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pro děti. </w:t>
            </w:r>
          </w:p>
          <w:p w:rsidR="009C0E99" w:rsidRDefault="009C0E99" w:rsidP="009C0E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8C073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radokohut@seznam.cz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0E99" w:rsidRPr="008A6E7F" w:rsidRDefault="009C0E99" w:rsidP="009C0E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3FBF" w:rsidRPr="006C62D9" w:rsidRDefault="007215BF" w:rsidP="006C62D9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Pr="002B3FBF" w:rsidRDefault="002B3FBF" w:rsidP="002B3FBF">
      <w:pPr>
        <w:rPr>
          <w:rFonts w:ascii="Arial" w:hAnsi="Arial" w:cs="Arial"/>
          <w:sz w:val="22"/>
          <w:szCs w:val="22"/>
        </w:rPr>
      </w:pPr>
    </w:p>
    <w:p w:rsidR="002B3FBF" w:rsidRDefault="002B3FBF" w:rsidP="002B3FBF">
      <w:pPr>
        <w:rPr>
          <w:rFonts w:ascii="Arial" w:hAnsi="Arial" w:cs="Arial"/>
          <w:sz w:val="22"/>
          <w:szCs w:val="22"/>
        </w:rPr>
      </w:pP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71" w:rsidRDefault="00DA3171" w:rsidP="00C93D90">
      <w:r>
        <w:separator/>
      </w:r>
    </w:p>
  </w:endnote>
  <w:endnote w:type="continuationSeparator" w:id="0">
    <w:p w:rsidR="00DA3171" w:rsidRDefault="00DA3171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71" w:rsidRDefault="00DA3171" w:rsidP="00C93D90">
      <w:r>
        <w:separator/>
      </w:r>
    </w:p>
  </w:footnote>
  <w:footnote w:type="continuationSeparator" w:id="0">
    <w:p w:rsidR="00DA3171" w:rsidRDefault="00DA3171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73CE0"/>
    <w:rsid w:val="00082A14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2418"/>
    <w:rsid w:val="000C369E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F14DD"/>
    <w:rsid w:val="000F1B99"/>
    <w:rsid w:val="000F36DC"/>
    <w:rsid w:val="000F5F28"/>
    <w:rsid w:val="00102485"/>
    <w:rsid w:val="00103078"/>
    <w:rsid w:val="00104BA9"/>
    <w:rsid w:val="00104D38"/>
    <w:rsid w:val="00104D68"/>
    <w:rsid w:val="001052DE"/>
    <w:rsid w:val="00105641"/>
    <w:rsid w:val="0011000E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1122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274DA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D44"/>
    <w:rsid w:val="00290888"/>
    <w:rsid w:val="00291689"/>
    <w:rsid w:val="00291BB5"/>
    <w:rsid w:val="00293F86"/>
    <w:rsid w:val="002A1EBB"/>
    <w:rsid w:val="002B1C5F"/>
    <w:rsid w:val="002B375B"/>
    <w:rsid w:val="002B3FBF"/>
    <w:rsid w:val="002B4698"/>
    <w:rsid w:val="002B4F5E"/>
    <w:rsid w:val="002B638F"/>
    <w:rsid w:val="002C15B1"/>
    <w:rsid w:val="002C1DF3"/>
    <w:rsid w:val="002C347D"/>
    <w:rsid w:val="002C525B"/>
    <w:rsid w:val="002C5A46"/>
    <w:rsid w:val="002C7EC4"/>
    <w:rsid w:val="002D230B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387"/>
    <w:rsid w:val="002F7C11"/>
    <w:rsid w:val="002F7D8A"/>
    <w:rsid w:val="003040B6"/>
    <w:rsid w:val="00305033"/>
    <w:rsid w:val="00306442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528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3146E"/>
    <w:rsid w:val="00434512"/>
    <w:rsid w:val="004407DD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034"/>
    <w:rsid w:val="005124AB"/>
    <w:rsid w:val="00513AEF"/>
    <w:rsid w:val="00513E9C"/>
    <w:rsid w:val="0051594E"/>
    <w:rsid w:val="00520E72"/>
    <w:rsid w:val="0052422A"/>
    <w:rsid w:val="005306FE"/>
    <w:rsid w:val="00530854"/>
    <w:rsid w:val="0053212B"/>
    <w:rsid w:val="00532DAC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A42CF"/>
    <w:rsid w:val="005A54FF"/>
    <w:rsid w:val="005A7CDB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8DD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B0F30"/>
    <w:rsid w:val="006B311B"/>
    <w:rsid w:val="006B5DEE"/>
    <w:rsid w:val="006B7D29"/>
    <w:rsid w:val="006C2DDD"/>
    <w:rsid w:val="006C62D9"/>
    <w:rsid w:val="006C6D57"/>
    <w:rsid w:val="006C75FC"/>
    <w:rsid w:val="006D504F"/>
    <w:rsid w:val="006D52B0"/>
    <w:rsid w:val="006D6DCC"/>
    <w:rsid w:val="006E0EBE"/>
    <w:rsid w:val="006E10F0"/>
    <w:rsid w:val="006E45F3"/>
    <w:rsid w:val="006E4E16"/>
    <w:rsid w:val="006E563B"/>
    <w:rsid w:val="006E6CCB"/>
    <w:rsid w:val="006E7E4A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15BF"/>
    <w:rsid w:val="00722A1B"/>
    <w:rsid w:val="00724805"/>
    <w:rsid w:val="0072492E"/>
    <w:rsid w:val="00724CE4"/>
    <w:rsid w:val="00726600"/>
    <w:rsid w:val="00730045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5529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44E77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1EF9"/>
    <w:rsid w:val="008A235B"/>
    <w:rsid w:val="008A4107"/>
    <w:rsid w:val="008A454E"/>
    <w:rsid w:val="008A6E7F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0E99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E6E70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52D8"/>
    <w:rsid w:val="00A415F3"/>
    <w:rsid w:val="00A434D0"/>
    <w:rsid w:val="00A476A9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A640A"/>
    <w:rsid w:val="00AA703B"/>
    <w:rsid w:val="00AB04E7"/>
    <w:rsid w:val="00AB5324"/>
    <w:rsid w:val="00AB65AF"/>
    <w:rsid w:val="00AB6727"/>
    <w:rsid w:val="00AB7B5A"/>
    <w:rsid w:val="00AC5481"/>
    <w:rsid w:val="00AD15B2"/>
    <w:rsid w:val="00AD1872"/>
    <w:rsid w:val="00AD353A"/>
    <w:rsid w:val="00AD3D2A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53A8"/>
    <w:rsid w:val="00B16FB1"/>
    <w:rsid w:val="00B17656"/>
    <w:rsid w:val="00B17A22"/>
    <w:rsid w:val="00B214A7"/>
    <w:rsid w:val="00B216CD"/>
    <w:rsid w:val="00B227E7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4DD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0870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73B43"/>
    <w:rsid w:val="00D75071"/>
    <w:rsid w:val="00D815A2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3171"/>
    <w:rsid w:val="00DA49B5"/>
    <w:rsid w:val="00DA66E1"/>
    <w:rsid w:val="00DB01B8"/>
    <w:rsid w:val="00DB0283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1BC6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5C9"/>
    <w:rsid w:val="00F31BAB"/>
    <w:rsid w:val="00F442DB"/>
    <w:rsid w:val="00F53B6E"/>
    <w:rsid w:val="00F54145"/>
    <w:rsid w:val="00F5666E"/>
    <w:rsid w:val="00F56C93"/>
    <w:rsid w:val="00F602BB"/>
    <w:rsid w:val="00F60809"/>
    <w:rsid w:val="00F64BFD"/>
    <w:rsid w:val="00F652F2"/>
    <w:rsid w:val="00F66375"/>
    <w:rsid w:val="00F669BB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544E"/>
    <w:rsid w:val="00FA34F2"/>
    <w:rsid w:val="00FA5C41"/>
    <w:rsid w:val="00FA7094"/>
    <w:rsid w:val="00FB0A5D"/>
    <w:rsid w:val="00FB15CC"/>
    <w:rsid w:val="00FB5161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528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lomna.eu" TargetMode="External"/><Relationship Id="rId18" Type="http://schemas.openxmlformats.org/officeDocument/2006/relationships/hyperlink" Target="http://www.bukovec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radokohut@seznam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atastudenicne.cz" TargetMode="External"/><Relationship Id="rId17" Type="http://schemas.openxmlformats.org/officeDocument/2006/relationships/hyperlink" Target="http://www.gotic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taostry.cz" TargetMode="External"/><Relationship Id="rId20" Type="http://schemas.openxmlformats.org/officeDocument/2006/relationships/hyperlink" Target="http://www.obecpisecn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bechradek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dolnilomn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ukovec.cz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DBD4-30FD-4600-86E0-99186C1B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5</cp:revision>
  <cp:lastPrinted>2019-01-28T09:06:00Z</cp:lastPrinted>
  <dcterms:created xsi:type="dcterms:W3CDTF">2019-03-19T14:24:00Z</dcterms:created>
  <dcterms:modified xsi:type="dcterms:W3CDTF">2019-03-19T15:27:00Z</dcterms:modified>
</cp:coreProperties>
</file>